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AA1" w:rsidRDefault="00444AA1" w:rsidP="00444AA1">
      <w:pPr>
        <w:ind w:left="-993"/>
        <w:jc w:val="center"/>
        <w:rPr>
          <w:rFonts w:ascii="Times New Roman" w:hAnsi="Times New Roman" w:cs="Times New Roman"/>
          <w:b/>
          <w:noProof/>
          <w:color w:val="000000"/>
          <w:sz w:val="28"/>
          <w:szCs w:val="20"/>
          <w:shd w:val="clear" w:color="auto" w:fill="FFFFFF"/>
          <w:lang w:eastAsia="ru-RU"/>
        </w:rPr>
      </w:pPr>
      <w:r w:rsidRPr="00444AA1">
        <w:rPr>
          <w:rFonts w:ascii="Times New Roman" w:hAnsi="Times New Roman" w:cs="Times New Roman"/>
          <w:b/>
          <w:noProof/>
          <w:color w:val="000000"/>
          <w:sz w:val="28"/>
          <w:szCs w:val="20"/>
          <w:shd w:val="clear" w:color="auto" w:fill="FFFFFF"/>
          <w:lang w:eastAsia="ru-RU"/>
        </w:rPr>
        <w:t>Квест в рамках месячника антинарко "Не будем зависеть от зависимости"</w:t>
      </w:r>
    </w:p>
    <w:p w:rsidR="00444AA1" w:rsidRPr="00444AA1" w:rsidRDefault="00444AA1" w:rsidP="00444AA1">
      <w:pPr>
        <w:ind w:left="-993"/>
        <w:jc w:val="center"/>
        <w:rPr>
          <w:rFonts w:ascii="Times New Roman" w:hAnsi="Times New Roman" w:cs="Times New Roman"/>
          <w:b/>
          <w:noProof/>
          <w:color w:val="000000"/>
          <w:sz w:val="28"/>
          <w:szCs w:val="20"/>
          <w:shd w:val="clear" w:color="auto" w:fill="FFFFFF"/>
          <w:lang w:eastAsia="ru-RU"/>
        </w:rPr>
      </w:pPr>
    </w:p>
    <w:p w:rsidR="00444AA1" w:rsidRDefault="00444AA1" w:rsidP="00444AA1">
      <w:pPr>
        <w:ind w:left="-993"/>
        <w:jc w:val="center"/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</w:pPr>
      <w:r w:rsidRPr="00444AA1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inline distT="0" distB="0" distL="0" distR="0" wp14:anchorId="45924D87" wp14:editId="18B50D96">
            <wp:extent cx="6092168" cy="3072809"/>
            <wp:effectExtent l="0" t="0" r="4445" b="0"/>
            <wp:docPr id="26" name="Рисунок 26" descr="h1aPmKnmK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1aPmKnmKM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7"/>
                    <a:stretch/>
                  </pic:blipFill>
                  <pic:spPr bwMode="auto">
                    <a:xfrm>
                      <a:off x="0" y="0"/>
                      <a:ext cx="6092190" cy="30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AA1" w:rsidRDefault="00444AA1" w:rsidP="00444AA1">
      <w:pPr>
        <w:ind w:left="-709"/>
      </w:pPr>
    </w:p>
    <w:p w:rsidR="00444AA1" w:rsidRDefault="00444AA1" w:rsidP="00444AA1">
      <w:pPr>
        <w:ind w:left="-709"/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</w:pPr>
      <w:r w:rsidRPr="0096067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5" o:spid="_x0000_i1025" type="#_x0000_t75" alt="📆" style="width:11.7pt;height:11.7pt;visibility:visible;mso-wrap-style:square" o:bullet="t">
            <v:imagedata r:id="rId6" o:title="📆"/>
          </v:shape>
        </w:pic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>17 ноября на территории Бабушкина в рамках месячника антинарко, студсовет провел квест "Не будем зависеть от зависимости". Его целью стало не только провести профилактику наркотической зависимости, но и объединить студентов со всех территорий.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Перед началом квеста при регистрации была проведена жеребьёвка. Все участники оказались в разных сборных командах. У них изначально было фруктовое название, ребятам оставалось придумать прилагательное к нему и эмблему. На перекличке каждая команда предоставила готовую визитку и поучаствовала в массовом флешмобе.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После того, как кураторам были выданы маршрутные листы, ребята разошлись по разным станциям для выполнения заданий. Задания на станциях были разные, как физические, так и умственные. Оценивалась работа как каждого участника, так и всей команды в целом.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При подведении итогов победила та команда, которая набрала больше всех баллов.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Наши победители: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20DB28A9" wp14:editId="12B394DE">
            <wp:extent cx="148590" cy="148590"/>
            <wp:effectExtent l="0" t="0" r="3810" b="3810"/>
            <wp:docPr id="24" name="Рисунок 2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> «Харбасный ананасик»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0E62C857" wp14:editId="7EAC7437">
            <wp:extent cx="148590" cy="148590"/>
            <wp:effectExtent l="0" t="0" r="3810" b="3810"/>
            <wp:docPr id="23" name="Рисунок 23" descr="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38F34E2D" wp14:editId="690AF946">
            <wp:extent cx="148590" cy="148590"/>
            <wp:effectExtent l="0" t="0" r="3810" b="3810"/>
            <wp:docPr id="22" name="Рисунок 22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✨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>135 баллов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6509E5F8" wp14:editId="47C83861">
            <wp:extent cx="148590" cy="148590"/>
            <wp:effectExtent l="0" t="0" r="3810" b="3810"/>
            <wp:docPr id="21" name="Рисунок 2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✨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>Куратор: </w:t>
      </w:r>
      <w:hyperlink r:id="rId10" w:history="1">
        <w:r w:rsidRPr="00444AA1">
          <w:rPr>
            <w:rStyle w:val="a3"/>
            <w:rFonts w:ascii="Times New Roman" w:hAnsi="Times New Roman" w:cs="Times New Roman"/>
            <w:noProof/>
            <w:sz w:val="28"/>
            <w:szCs w:val="20"/>
            <w:shd w:val="clear" w:color="auto" w:fill="FFFFFF"/>
            <w:lang w:eastAsia="ru-RU"/>
          </w:rPr>
          <w:t>Бобятинская Марина</w:t>
        </w:r>
      </w:hyperlink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•Табаков Вадим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•Быстрова Алена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•Шеповалов Антон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•Елтышов Даниил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•Божко Анастасия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•Лысов Вова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>•Тыпянова Дарья </w:t>
      </w:r>
    </w:p>
    <w:p w:rsidR="00DC7CA2" w:rsidRDefault="00444AA1" w:rsidP="00444AA1">
      <w:pPr>
        <w:ind w:left="-709"/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</w:pP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6727C08C" wp14:editId="7B12967E">
            <wp:extent cx="148590" cy="148590"/>
            <wp:effectExtent l="0" t="0" r="3810" b="3810"/>
            <wp:docPr id="20" name="Рисунок 20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⃣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> «В яблочко!»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13246599" wp14:editId="765A61F1">
            <wp:extent cx="148590" cy="148590"/>
            <wp:effectExtent l="0" t="0" r="3810" b="3810"/>
            <wp:docPr id="19" name="Рисунок 19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046C3FB5" wp14:editId="47D4BE9F">
            <wp:extent cx="148590" cy="148590"/>
            <wp:effectExtent l="0" t="0" r="3810" b="3810"/>
            <wp:docPr id="18" name="Рисунок 1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✨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>130 баллов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47A1B89F" wp14:editId="223483F4">
            <wp:extent cx="148590" cy="148590"/>
            <wp:effectExtent l="0" t="0" r="3810" b="3810"/>
            <wp:docPr id="17" name="Рисунок 1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✨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> Куратор: </w:t>
      </w:r>
      <w:hyperlink r:id="rId13" w:history="1">
        <w:r w:rsidRPr="00444AA1">
          <w:rPr>
            <w:rStyle w:val="a3"/>
            <w:rFonts w:ascii="Times New Roman" w:hAnsi="Times New Roman" w:cs="Times New Roman"/>
            <w:noProof/>
            <w:sz w:val="28"/>
            <w:szCs w:val="20"/>
            <w:shd w:val="clear" w:color="auto" w:fill="FFFFFF"/>
            <w:lang w:eastAsia="ru-RU"/>
          </w:rPr>
          <w:t>Дятлова Дарья</w:t>
        </w:r>
      </w:hyperlink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•Губин Даниил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•Епифанов Сергей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•Демченко Алина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•Стародуб Стас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•Свиридов Артём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•Козлова Ольга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•Власенко Даниил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53B6F976" wp14:editId="2D8D0B32">
            <wp:extent cx="148590" cy="148590"/>
            <wp:effectExtent l="0" t="0" r="3810" b="3810"/>
            <wp:docPr id="16" name="Рисунок 1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⃣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> «Карапузные арбузики»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16F34326" wp14:editId="0D63D54F">
            <wp:extent cx="148590" cy="148590"/>
            <wp:effectExtent l="0" t="0" r="3810" b="3810"/>
            <wp:docPr id="15" name="Рисунок 15" descr="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🍉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49FAFCA2" wp14:editId="3CBAB0E3">
            <wp:extent cx="148590" cy="148590"/>
            <wp:effectExtent l="0" t="0" r="3810" b="3810"/>
            <wp:docPr id="14" name="Рисунок 14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✨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>124 балла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 wp14:anchorId="6120CCBB" wp14:editId="425AFAB9">
            <wp:extent cx="148590" cy="148590"/>
            <wp:effectExtent l="0" t="0" r="3810" b="3810"/>
            <wp:docPr id="13" name="Рисунок 13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✨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t> Куратор: </w:t>
      </w:r>
      <w:hyperlink r:id="rId16" w:history="1">
        <w:r w:rsidRPr="00444AA1">
          <w:rPr>
            <w:rStyle w:val="a3"/>
            <w:rFonts w:ascii="Times New Roman" w:hAnsi="Times New Roman" w:cs="Times New Roman"/>
            <w:noProof/>
            <w:sz w:val="28"/>
            <w:szCs w:val="20"/>
            <w:shd w:val="clear" w:color="auto" w:fill="FFFFFF"/>
            <w:lang w:eastAsia="ru-RU"/>
          </w:rPr>
          <w:t>Брант Даниил</w:t>
        </w:r>
      </w:hyperlink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•Гудумак Ангелина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•Хижняя Алёна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•Ильша Дана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•Хамутов Артем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•Чабанец Ксюша 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•Волошина Евгения</w:t>
      </w:r>
      <w:r w:rsidRPr="00444AA1"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br/>
        <w:t>•Пешехонова Александра</w:t>
      </w:r>
    </w:p>
    <w:p w:rsidR="00444AA1" w:rsidRDefault="00444AA1" w:rsidP="00444AA1">
      <w:pPr>
        <w:ind w:left="-993"/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</w:pPr>
    </w:p>
    <w:p w:rsidR="00444AA1" w:rsidRPr="00444AA1" w:rsidRDefault="00444AA1" w:rsidP="00444AA1">
      <w:pPr>
        <w:shd w:val="clear" w:color="auto" w:fill="FFFFFF"/>
        <w:spacing w:after="0" w:line="240" w:lineRule="auto"/>
        <w:ind w:left="-709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444AA1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2C64FA87" wp14:editId="38EBD6D9">
            <wp:extent cx="6806389" cy="4157331"/>
            <wp:effectExtent l="0" t="0" r="0" b="0"/>
            <wp:docPr id="27" name="Рисунок 27" descr="2ftsfQ_v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ftsfQ_vgr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092" cy="415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A1" w:rsidRPr="00444AA1" w:rsidRDefault="00444AA1" w:rsidP="00444AA1">
      <w:pPr>
        <w:shd w:val="clear" w:color="auto" w:fill="FFFFFF"/>
        <w:spacing w:after="0" w:line="240" w:lineRule="auto"/>
        <w:ind w:left="-284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444AA1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lastRenderedPageBreak/>
        <w:drawing>
          <wp:inline distT="0" distB="0" distL="0" distR="0" wp14:anchorId="2E4329B8" wp14:editId="61A4429F">
            <wp:extent cx="6092190" cy="3721100"/>
            <wp:effectExtent l="0" t="0" r="3810" b="0"/>
            <wp:docPr id="28" name="Рисунок 28" descr="Yz-DB5jpE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Yz-DB5jpEj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A1" w:rsidRPr="00444AA1" w:rsidRDefault="00444AA1" w:rsidP="00444AA1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444AA1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176EBE41" wp14:editId="0E859344">
            <wp:extent cx="3370521" cy="2921601"/>
            <wp:effectExtent l="0" t="0" r="1905" b="0"/>
            <wp:docPr id="29" name="Рисунок 29" descr="uJxjBugWy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uJxjBugWyz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04" cy="292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A1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356F4E67" wp14:editId="0A1F8FD3">
            <wp:extent cx="3605650" cy="2923953"/>
            <wp:effectExtent l="0" t="0" r="0" b="0"/>
            <wp:docPr id="30" name="Рисунок 30" descr="LK3b_1kDX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LK3b_1kDXd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005" cy="292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A1" w:rsidRPr="00444AA1" w:rsidRDefault="00444AA1" w:rsidP="00444AA1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444AA1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drawing>
          <wp:inline distT="0" distB="0" distL="0" distR="0" wp14:anchorId="00D11C39" wp14:editId="71345E31">
            <wp:extent cx="4524952" cy="3147237"/>
            <wp:effectExtent l="0" t="0" r="9525" b="0"/>
            <wp:docPr id="31" name="Рисунок 31" descr="rzwoZZ_nK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rzwoZZ_nK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14" cy="315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A1" w:rsidRPr="00444AA1" w:rsidRDefault="00444AA1" w:rsidP="00444AA1">
      <w:pPr>
        <w:shd w:val="clear" w:color="auto" w:fill="FFFFFF"/>
        <w:spacing w:after="0" w:line="240" w:lineRule="auto"/>
        <w:ind w:left="-851"/>
        <w:rPr>
          <w:rFonts w:ascii="Trebuchet MS" w:eastAsia="Times New Roman" w:hAnsi="Trebuchet MS" w:cs="Times New Roman"/>
          <w:color w:val="161615"/>
          <w:sz w:val="18"/>
          <w:szCs w:val="18"/>
          <w:lang w:eastAsia="ru-RU"/>
        </w:rPr>
      </w:pPr>
      <w:r w:rsidRPr="00444AA1">
        <w:rPr>
          <w:rFonts w:ascii="Trebuchet MS" w:eastAsia="Times New Roman" w:hAnsi="Trebuchet MS" w:cs="Times New Roman"/>
          <w:noProof/>
          <w:color w:val="161615"/>
          <w:sz w:val="18"/>
          <w:szCs w:val="18"/>
          <w:lang w:eastAsia="ru-RU"/>
        </w:rPr>
        <w:lastRenderedPageBreak/>
        <w:drawing>
          <wp:inline distT="0" distB="0" distL="0" distR="0" wp14:anchorId="226F7BD0" wp14:editId="29ED922A">
            <wp:extent cx="6974958" cy="4017471"/>
            <wp:effectExtent l="0" t="0" r="0" b="2540"/>
            <wp:docPr id="32" name="Рисунок 32" descr="S1NFkoocm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S1NFkoocmz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274" cy="401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4AA1" w:rsidRPr="00444AA1" w:rsidRDefault="00444AA1" w:rsidP="00444AA1">
      <w:pPr>
        <w:ind w:left="-993"/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</w:pPr>
    </w:p>
    <w:sectPr w:rsidR="00444AA1" w:rsidRPr="00444AA1" w:rsidSect="00444AA1">
      <w:pgSz w:w="11906" w:h="16838"/>
      <w:pgMar w:top="709" w:right="42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BD8"/>
    <w:rsid w:val="001C0BD8"/>
    <w:rsid w:val="00444AA1"/>
    <w:rsid w:val="006012B4"/>
    <w:rsid w:val="00DC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0B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0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0BD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0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k.com/seadeer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s://vk.com/bradt_daniel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s://vk.com/marinsk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Печат Печатыч</dc:creator>
  <cp:lastModifiedBy>Печат Печатыч</cp:lastModifiedBy>
  <cp:revision>1</cp:revision>
  <dcterms:created xsi:type="dcterms:W3CDTF">2017-11-20T12:46:00Z</dcterms:created>
  <dcterms:modified xsi:type="dcterms:W3CDTF">2017-11-20T13:26:00Z</dcterms:modified>
</cp:coreProperties>
</file>